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25E" w:rsidRPr="006C138D" w:rsidRDefault="008D325E" w:rsidP="008D325E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«УТВЕРЖДЕНО»</w:t>
      </w:r>
    </w:p>
    <w:p w:rsidR="008D325E" w:rsidRDefault="008D325E" w:rsidP="008D325E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Председатель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Правления СНТ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Восход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:rsidR="008D325E" w:rsidRPr="006C138D" w:rsidRDefault="008D325E" w:rsidP="008D325E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  Михалёв А.Н.</w:t>
      </w:r>
    </w:p>
    <w:p w:rsidR="008D325E" w:rsidRPr="006C138D" w:rsidRDefault="008D325E" w:rsidP="008D325E">
      <w:pPr>
        <w:shd w:val="clear" w:color="auto" w:fill="FFFFFF"/>
        <w:spacing w:after="225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«____»_______________20__</w:t>
      </w:r>
      <w:r w:rsidRPr="006C13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 w:rsidR="008D325E" w:rsidRDefault="008D325E" w:rsidP="008D325E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D325E" w:rsidRPr="00767814" w:rsidRDefault="008D325E" w:rsidP="008D325E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ДОЛЖНОСТНАЯ ИНСТРУКЦИЯ</w:t>
      </w:r>
    </w:p>
    <w:p w:rsidR="008D325E" w:rsidRPr="006C138D" w:rsidRDefault="008D325E" w:rsidP="008D325E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сторожа СНТ «Восход</w:t>
      </w:r>
      <w:r w:rsidRPr="006C138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8D325E" w:rsidRPr="00E53666" w:rsidRDefault="008D325E" w:rsidP="008D325E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ind w:left="612" w:hanging="612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536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</w:t>
      </w:r>
      <w:r w:rsidR="00386F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бщие положения</w:t>
      </w:r>
      <w:r w:rsidRPr="00E536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8D325E" w:rsidRPr="0056613D" w:rsidRDefault="008D325E" w:rsidP="008D325E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Настоящая инструкция определяет функциональные обязанности, права и ответственность электрика Садового Некоммерческого Товарищества «Восход» (ИНН 5040019222, КПП 504001001) - далее СНТ.</w:t>
      </w:r>
    </w:p>
    <w:p w:rsidR="008D325E" w:rsidRPr="0056613D" w:rsidRDefault="008D325E" w:rsidP="008D325E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Сторож</w:t>
      </w: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назначается на должность и освобождается от должности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приказом</w:t>
      </w: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Председателя СНТ.</w:t>
      </w:r>
    </w:p>
    <w:p w:rsidR="008D325E" w:rsidRDefault="008D325E" w:rsidP="008D325E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Сторож</w:t>
      </w:r>
      <w:r w:rsidRPr="005661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подчиняется непосредственно Председателю правления СНТ.</w:t>
      </w:r>
    </w:p>
    <w:p w:rsidR="002B0BF9" w:rsidRDefault="002B0BF9" w:rsidP="002B0BF9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должность сторожа принимаются лица не моложе 18 лет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2B0BF9" w:rsidRDefault="002B0BF9" w:rsidP="002B0BF9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Сторож р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уководствуется настоящей </w:t>
      </w:r>
      <w:hyperlink r:id="rId5" w:tooltip="Должностные инструкции" w:history="1">
        <w:r w:rsidRPr="002B0BF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должностной инструкцией</w:t>
        </w:r>
      </w:hyperlink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Правилами 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нутреннего трудового распорядка, с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облюдает трудовую дисциплину. </w:t>
      </w:r>
    </w:p>
    <w:p w:rsidR="002B0BF9" w:rsidRDefault="002B0BF9" w:rsidP="002B0BF9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Сторож должен знать:</w:t>
      </w:r>
    </w:p>
    <w:p w:rsidR="002B0BF9" w:rsidRDefault="002B0BF9" w:rsidP="002B0BF9">
      <w:pPr>
        <w:pStyle w:val="a3"/>
        <w:numPr>
          <w:ilvl w:val="1"/>
          <w:numId w:val="2"/>
        </w:numPr>
        <w:shd w:val="clear" w:color="auto" w:fill="FFFFFF"/>
        <w:spacing w:after="225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равила внутреннего трудового распорядка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7A17FC" w:rsidRDefault="007A17FC" w:rsidP="002B0BF9">
      <w:pPr>
        <w:pStyle w:val="a3"/>
        <w:numPr>
          <w:ilvl w:val="1"/>
          <w:numId w:val="2"/>
        </w:numPr>
        <w:shd w:val="clear" w:color="auto" w:fill="FFFFFF"/>
        <w:spacing w:after="225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A17F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границы охраняемого объекта, название улиц и их расположение;</w:t>
      </w:r>
    </w:p>
    <w:p w:rsidR="002B0BF9" w:rsidRDefault="002B0BF9" w:rsidP="002B0BF9">
      <w:pPr>
        <w:pStyle w:val="a3"/>
        <w:numPr>
          <w:ilvl w:val="1"/>
          <w:numId w:val="2"/>
        </w:numPr>
        <w:shd w:val="clear" w:color="auto" w:fill="FFFFFF"/>
        <w:spacing w:after="225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омера телефонов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Председателя Правления СНТ, 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hyperlink r:id="rId6" w:tooltip="Пожарная охрана" w:history="1">
        <w:r w:rsidRPr="002B0BF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пожарной охраны</w:t>
        </w:r>
      </w:hyperlink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полиции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дежурного ГО ЧС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2B0BF9" w:rsidRDefault="002B0BF9" w:rsidP="002B0BF9">
      <w:pPr>
        <w:pStyle w:val="a3"/>
        <w:numPr>
          <w:ilvl w:val="1"/>
          <w:numId w:val="2"/>
        </w:numPr>
        <w:shd w:val="clear" w:color="auto" w:fill="FFFFFF"/>
        <w:spacing w:after="225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равила пользования </w:t>
      </w:r>
      <w:hyperlink r:id="rId7" w:tooltip="Огнетушители" w:history="1">
        <w:r w:rsidRPr="002B0BF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огнетушителем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2B0BF9" w:rsidRDefault="002B0BF9" w:rsidP="002B0BF9">
      <w:pPr>
        <w:pStyle w:val="a3"/>
        <w:numPr>
          <w:ilvl w:val="1"/>
          <w:numId w:val="2"/>
        </w:numPr>
        <w:shd w:val="clear" w:color="auto" w:fill="FFFFFF"/>
        <w:spacing w:after="225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равила и нормы </w:t>
      </w:r>
      <w:hyperlink r:id="rId8" w:tooltip="Охрана труда" w:history="1">
        <w:r w:rsidRPr="002B0BF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охраны труда</w:t>
        </w:r>
      </w:hyperlink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hyperlink r:id="rId9" w:tooltip="Техника безопасности" w:history="1">
        <w:r w:rsidRPr="002B0BF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техники безопасности</w:t>
        </w:r>
      </w:hyperlink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 </w:t>
      </w:r>
      <w:hyperlink r:id="rId10" w:tooltip="Противопожарная безопасность" w:history="1">
        <w:r w:rsidRPr="002B0BF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противопожарной безопасности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6F06F4" w:rsidRDefault="002B0BF9" w:rsidP="002B0BF9">
      <w:pPr>
        <w:pStyle w:val="a3"/>
        <w:numPr>
          <w:ilvl w:val="1"/>
          <w:numId w:val="2"/>
        </w:numPr>
        <w:shd w:val="clear" w:color="auto" w:fill="FFFFFF"/>
        <w:spacing w:after="225" w:line="240" w:lineRule="auto"/>
        <w:ind w:left="851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2B0B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орядок действий в экстремальной ситуации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4448E6" w:rsidRDefault="004448E6" w:rsidP="004448E6">
      <w:pPr>
        <w:pStyle w:val="a3"/>
        <w:shd w:val="clear" w:color="auto" w:fill="FFFFFF"/>
        <w:spacing w:after="225" w:line="240" w:lineRule="auto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448E6" w:rsidRPr="00E53666" w:rsidRDefault="004448E6" w:rsidP="004448E6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Д</w:t>
      </w:r>
      <w:r w:rsidR="00386F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олжностные обязанности</w:t>
      </w:r>
      <w:r w:rsidRPr="00E5366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4448E6" w:rsidRPr="004448E6" w:rsidRDefault="004448E6" w:rsidP="004448E6">
      <w:pPr>
        <w:pStyle w:val="a3"/>
        <w:numPr>
          <w:ilvl w:val="0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p w:rsidR="004448E6" w:rsidRDefault="004448E6" w:rsidP="004448E6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48E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Перед началом смены принимает здание у Председателя Правления СНТ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675DAF" w:rsidRDefault="00675DAF" w:rsidP="00675DAF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4448E6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роверяет состояние охраняемо</w:t>
      </w: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="004448E6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территории</w:t>
      </w: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СНТ</w:t>
      </w:r>
      <w:r w:rsidR="004448E6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замков, других запорных устройств, пломб, противопожарного инвентаря, дверей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4448E6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окон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сторожки</w:t>
      </w:r>
      <w:proofErr w:type="gramEnd"/>
      <w:r w:rsidR="004448E6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освещения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прилегающей к сторожке территории</w:t>
      </w:r>
      <w:r w:rsidR="004448E6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телефонов и т. п. В случае выявления нарушений, повреждений докладывает об этом </w:t>
      </w: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Председателю Правления СНТ или полиции в случае невозможности связаться с Председателем Правления СНТ</w:t>
      </w:r>
      <w:r w:rsidR="004448E6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B33B7" w:rsidRPr="007B33B7" w:rsidRDefault="007B33B7" w:rsidP="00675DAF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Наблюдает и контролирует работу охранной и пожарной сигнализации при наличии таковой.</w:t>
      </w:r>
    </w:p>
    <w:p w:rsidR="007B33B7" w:rsidRDefault="007B33B7" w:rsidP="00675DAF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</w:t>
      </w:r>
      <w:r w:rsidR="0031775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ществляет контроль территории СНТ посредством внутренних и наружных видеокамер СНТ.</w:t>
      </w:r>
    </w:p>
    <w:p w:rsidR="00675DAF" w:rsidRPr="00675DAF" w:rsidRDefault="004448E6" w:rsidP="00675DAF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Следит за соблюдением правил противопожарной безопасности в помещени</w:t>
      </w:r>
      <w:r w:rsidR="00675DAF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</w:t>
      </w:r>
      <w:proofErr w:type="gramStart"/>
      <w:r w:rsidR="00675DAF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сторожки</w:t>
      </w:r>
      <w:proofErr w:type="gramEnd"/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75DAF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территории СНТ</w:t>
      </w: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675DAF" w:rsidRPr="00675DAF" w:rsidRDefault="004448E6" w:rsidP="00675DAF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возникновении пожара или возгорания сообщает об этом</w:t>
      </w:r>
      <w:r w:rsidR="00675DAF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Председателю Правления СНТ и в пожарную команду в случае невозможности связаться с Председателем Правления СНТ</w:t>
      </w: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448E6" w:rsidRDefault="004448E6" w:rsidP="00675DAF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Не пропускает</w:t>
      </w:r>
      <w:r w:rsidR="00675DAF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территорию СНТ</w:t>
      </w: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посторонних лиц</w:t>
      </w:r>
      <w:r w:rsidR="00675DAF"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без соответствующего разрешения Председателя Правления СНТ</w:t>
      </w:r>
      <w:r w:rsidRPr="00675D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 </w:t>
      </w:r>
    </w:p>
    <w:p w:rsidR="00A7663B" w:rsidRPr="00A7663B" w:rsidRDefault="00A7663B" w:rsidP="00A7663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езамедлительно сообщ</w:t>
      </w:r>
      <w:r w:rsidR="009128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ает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обо всех опасных, непредвиденных, нестандартных, форс-мажор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ных ситуациях непосредственно Председателю Правления СНТ, 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 также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согласованию с Председателем Правления СНТ 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возникновении пожара – в противопожарную службу, при обнаружении призн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аков краж и хищений – в полицию.</w:t>
      </w:r>
    </w:p>
    <w:p w:rsidR="007B33B7" w:rsidRPr="007B33B7" w:rsidRDefault="00A7663B" w:rsidP="00A7663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Своевременно сообщает Председателю Правления СНТ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обо всех обнаруженных неисправностях и поломках в работе систем обеспечения безопасности (видеокамерах, мониторах слежения, охранной и пожарной безопасности и т.д.);</w:t>
      </w:r>
    </w:p>
    <w:p w:rsidR="007B33B7" w:rsidRPr="007B33B7" w:rsidRDefault="00A7663B" w:rsidP="00A7663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оддерж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ивает чистоту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порядка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сторожке и на прилегающей к ней территории.</w:t>
      </w:r>
    </w:p>
    <w:p w:rsidR="007B33B7" w:rsidRDefault="00A7663B" w:rsidP="00A7663B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трого соблюд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ает положения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прописанных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данной должностной инструкцией</w:t>
      </w:r>
      <w:r w:rsidR="007B33B7" w:rsidRPr="007B33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386F78" w:rsidRPr="007B33B7" w:rsidRDefault="00386F78" w:rsidP="00386F78">
      <w:pPr>
        <w:pStyle w:val="a3"/>
        <w:shd w:val="clear" w:color="auto" w:fill="FFFFFF"/>
        <w:spacing w:after="225" w:line="240" w:lineRule="auto"/>
        <w:ind w:left="6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86F78" w:rsidRPr="00386F78" w:rsidRDefault="00386F78" w:rsidP="00386F78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86F7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Сторож обладает следующими правами и полномочиями:</w:t>
      </w:r>
    </w:p>
    <w:p w:rsidR="00357BF6" w:rsidRPr="00357BF6" w:rsidRDefault="00357BF6" w:rsidP="00357BF6">
      <w:pPr>
        <w:pStyle w:val="a3"/>
        <w:numPr>
          <w:ilvl w:val="0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p w:rsidR="00386F78" w:rsidRPr="00386F78" w:rsidRDefault="0017180E" w:rsidP="00357BF6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r w:rsidR="00386F78" w:rsidRPr="00386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ребовать предоставления нормальных условий труда, соответствующих де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йствующему законодательству РФ.</w:t>
      </w:r>
    </w:p>
    <w:p w:rsidR="00386F78" w:rsidRPr="00386F78" w:rsidRDefault="0017180E" w:rsidP="0017180E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386F78" w:rsidRPr="00386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нформировать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Председателя Правления СНТ </w:t>
      </w:r>
      <w:r w:rsidR="00386F78" w:rsidRPr="00386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обо всех выявленных нарушениях, как входящих в компетенцию сторожа, так и превосходящих ее, а также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редлагать меры по их устранению.</w:t>
      </w:r>
    </w:p>
    <w:p w:rsidR="00386F78" w:rsidRPr="00386F78" w:rsidRDefault="0017180E" w:rsidP="0017180E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="00386F78" w:rsidRPr="00386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 получать информацию обо всех приказах, распоряжениях, постановлениях, касающихся как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его собственной работы.</w:t>
      </w:r>
    </w:p>
    <w:p w:rsidR="00386F78" w:rsidRPr="00386F78" w:rsidRDefault="0017180E" w:rsidP="0017180E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Общаться с представителями Правления СНТ и товарищами</w:t>
      </w:r>
      <w:r w:rsidR="00386F78" w:rsidRPr="00386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СНТ</w:t>
      </w:r>
      <w:r w:rsidR="00386F78" w:rsidRPr="00386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быстрого и грамотного 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ешения рабочих вопросов и задач.</w:t>
      </w:r>
    </w:p>
    <w:p w:rsidR="00386F78" w:rsidRPr="00386F78" w:rsidRDefault="0017180E" w:rsidP="0017180E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386F78" w:rsidRPr="00386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ринимать самостоятельные решения в рамках своей компетенции, но не нарушающие права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товарищей СНТ.</w:t>
      </w:r>
    </w:p>
    <w:p w:rsidR="00273987" w:rsidRDefault="0017180E" w:rsidP="0017180E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739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="00386F78" w:rsidRPr="00386F7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тказаться от выполнения должностных обязанностей при возникновении угрозы жизни или здоровью.</w:t>
      </w:r>
    </w:p>
    <w:p w:rsidR="00273987" w:rsidRPr="00273987" w:rsidRDefault="00273987" w:rsidP="00273987">
      <w:pPr>
        <w:pStyle w:val="a3"/>
        <w:shd w:val="clear" w:color="auto" w:fill="FFFFFF"/>
        <w:spacing w:after="225" w:line="240" w:lineRule="auto"/>
        <w:ind w:left="6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73987" w:rsidRPr="00273987" w:rsidRDefault="00273987" w:rsidP="00273987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612" w:hanging="61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739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Сторож может понести дисциплинарное наказание в результате возникновения следующих ситуаций:</w:t>
      </w:r>
    </w:p>
    <w:p w:rsidR="00357BF6" w:rsidRPr="00357BF6" w:rsidRDefault="00357BF6" w:rsidP="00357BF6">
      <w:pPr>
        <w:pStyle w:val="a3"/>
        <w:numPr>
          <w:ilvl w:val="0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p w:rsidR="00273987" w:rsidRPr="00357BF6" w:rsidRDefault="00273987" w:rsidP="00357BF6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Превышение должностных полномочий.</w:t>
      </w:r>
    </w:p>
    <w:p w:rsidR="00273987" w:rsidRPr="00357BF6" w:rsidRDefault="00273987" w:rsidP="00357BF6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Разглашение конфиденциальной информации и коммерческой тайны организации;</w:t>
      </w:r>
    </w:p>
    <w:p w:rsidR="00273987" w:rsidRPr="00357BF6" w:rsidRDefault="00273987" w:rsidP="00357BF6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Уклонение от выполнения своих должностных обязанностей или ненадлежащее их исполнение.</w:t>
      </w:r>
    </w:p>
    <w:p w:rsidR="00273987" w:rsidRPr="00357BF6" w:rsidRDefault="00273987" w:rsidP="00357BF6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Грубое нарушение правил трудового распорядка, </w:t>
      </w:r>
      <w:proofErr w:type="spellStart"/>
      <w:r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суборданации</w:t>
      </w:r>
      <w:proofErr w:type="spellEnd"/>
      <w:r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режима работы и отдыха, норм по обеспечению безопасности </w:t>
      </w:r>
      <w:r w:rsid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СНТ.</w:t>
      </w:r>
    </w:p>
    <w:p w:rsidR="00273987" w:rsidRPr="00357BF6" w:rsidRDefault="00357BF6" w:rsidP="00357BF6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273987"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ренебрежение к требованиям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Председателя Правления СНТ</w:t>
      </w:r>
      <w:r w:rsidR="00273987"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 также несоблюдение приказов и распоряжений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СНТ.</w:t>
      </w:r>
    </w:p>
    <w:p w:rsidR="00273987" w:rsidRPr="00357BF6" w:rsidRDefault="00273987" w:rsidP="00357BF6">
      <w:pPr>
        <w:pStyle w:val="a3"/>
        <w:numPr>
          <w:ilvl w:val="1"/>
          <w:numId w:val="1"/>
        </w:num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Причинение в процессе осуществления профессиональной деятельности материального урона </w:t>
      </w:r>
      <w:r w:rsid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имуществу СНТ, а также имуществу товарищей СНТ, товарищам СНТ </w:t>
      </w:r>
      <w:r w:rsidRPr="00357B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иным сторонним лицам.</w:t>
      </w:r>
    </w:p>
    <w:p w:rsidR="00C117E1" w:rsidRDefault="00C117E1" w:rsidP="00C117E1">
      <w:pPr>
        <w:pStyle w:val="a3"/>
        <w:shd w:val="clear" w:color="auto" w:fill="FFFFFF"/>
        <w:spacing w:after="225" w:line="240" w:lineRule="auto"/>
        <w:ind w:left="61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117E1" w:rsidRDefault="00C117E1" w:rsidP="00C117E1">
      <w:pPr>
        <w:pStyle w:val="a3"/>
        <w:shd w:val="clear" w:color="auto" w:fill="FFFFFF"/>
        <w:spacing w:after="225" w:line="240" w:lineRule="auto"/>
        <w:ind w:left="61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117E1" w:rsidRPr="00C117E1" w:rsidRDefault="00C117E1" w:rsidP="00C117E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11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инструкцией </w:t>
      </w:r>
      <w:proofErr w:type="gramStart"/>
      <w:r w:rsidRPr="00C11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ознакомлен</w:t>
      </w:r>
      <w:proofErr w:type="gramEnd"/>
      <w:r w:rsidRPr="00C11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______________________    _________________________</w:t>
      </w:r>
    </w:p>
    <w:p w:rsidR="00C117E1" w:rsidRPr="00C117E1" w:rsidRDefault="00C117E1" w:rsidP="00C117E1">
      <w:pPr>
        <w:pStyle w:val="a3"/>
        <w:shd w:val="clear" w:color="auto" w:fill="FFFFFF"/>
        <w:spacing w:after="225" w:line="240" w:lineRule="auto"/>
        <w:ind w:left="615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Pr="00C11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(подпись)                                (Ф.И.О.)</w:t>
      </w:r>
    </w:p>
    <w:p w:rsidR="00C117E1" w:rsidRPr="00C117E1" w:rsidRDefault="00C117E1" w:rsidP="00C117E1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117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«____» _________________ 2020 г.</w:t>
      </w:r>
    </w:p>
    <w:p w:rsidR="00273987" w:rsidRPr="004448E6" w:rsidRDefault="00273987" w:rsidP="0017180E">
      <w:pPr>
        <w:pStyle w:val="a3"/>
        <w:shd w:val="clear" w:color="auto" w:fill="FFFFFF"/>
        <w:spacing w:after="225" w:line="240" w:lineRule="auto"/>
        <w:ind w:left="6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273987" w:rsidRPr="004448E6" w:rsidSect="00EF3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A6360"/>
    <w:multiLevelType w:val="multilevel"/>
    <w:tmpl w:val="2F6E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C141F4"/>
    <w:multiLevelType w:val="multilevel"/>
    <w:tmpl w:val="DE04C0D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15" w:hanging="615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9842EAF"/>
    <w:multiLevelType w:val="multilevel"/>
    <w:tmpl w:val="78C6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FC3075"/>
    <w:multiLevelType w:val="multilevel"/>
    <w:tmpl w:val="4FEA32D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467E"/>
    <w:rsid w:val="0004566A"/>
    <w:rsid w:val="0017180E"/>
    <w:rsid w:val="00194545"/>
    <w:rsid w:val="00273987"/>
    <w:rsid w:val="002B0BF9"/>
    <w:rsid w:val="00317750"/>
    <w:rsid w:val="00357BF6"/>
    <w:rsid w:val="00386F78"/>
    <w:rsid w:val="003B3485"/>
    <w:rsid w:val="003F77BE"/>
    <w:rsid w:val="004448E6"/>
    <w:rsid w:val="0049025B"/>
    <w:rsid w:val="00675DAF"/>
    <w:rsid w:val="006F467E"/>
    <w:rsid w:val="007A17FC"/>
    <w:rsid w:val="007B33B7"/>
    <w:rsid w:val="008D325E"/>
    <w:rsid w:val="009128BC"/>
    <w:rsid w:val="00A7663B"/>
    <w:rsid w:val="00B62639"/>
    <w:rsid w:val="00C117E1"/>
    <w:rsid w:val="00E43F68"/>
    <w:rsid w:val="00EF3B42"/>
    <w:rsid w:val="00F5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25E"/>
    <w:pPr>
      <w:ind w:left="720"/>
      <w:contextualSpacing/>
    </w:pPr>
  </w:style>
  <w:style w:type="character" w:customStyle="1" w:styleId="apple-converted-space">
    <w:name w:val="apple-converted-space"/>
    <w:basedOn w:val="a0"/>
    <w:rsid w:val="002B0BF9"/>
  </w:style>
  <w:style w:type="character" w:styleId="a4">
    <w:name w:val="Hyperlink"/>
    <w:basedOn w:val="a0"/>
    <w:uiPriority w:val="99"/>
    <w:semiHidden/>
    <w:unhideWhenUsed/>
    <w:rsid w:val="002B0BF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86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ohrana_trud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dia.ru/text/category/ognetushitel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pozharnaya_ohran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andia.ru/text/category/dolzhnostnie_instruktcii/" TargetMode="External"/><Relationship Id="rId10" Type="http://schemas.openxmlformats.org/officeDocument/2006/relationships/hyperlink" Target="https://pandia.ru/text/category/protivopozharnaya_bezopasnostm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tehnika_bezopasn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748</Words>
  <Characters>4267</Characters>
  <Application>Microsoft Office Word</Application>
  <DocSecurity>0</DocSecurity>
  <Lines>35</Lines>
  <Paragraphs>10</Paragraphs>
  <ScaleCrop>false</ScaleCrop>
  <Company/>
  <LinksUpToDate>false</LinksUpToDate>
  <CharactersWithSpaces>5005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79261311123</dc:creator>
  <cp:lastModifiedBy>79261311123</cp:lastModifiedBy>
  <cp:revision>21</cp:revision>
  <dcterms:created xsi:type="dcterms:W3CDTF">2020-11-30T14:28:00Z</dcterms:created>
  <dcterms:modified xsi:type="dcterms:W3CDTF">2020-11-30T15:07:00Z</dcterms:modified>
</cp:coreProperties>
</file>